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080440" w:rsidRDefault="00437512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1</w:t>
      </w:r>
      <w:r w:rsidR="00402853"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ogłoszenia o zamówieniu </w:t>
      </w:r>
      <w:r w:rsidR="00402853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1200-</w:t>
      </w:r>
      <w:r w:rsidR="00A705BA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IT</w:t>
      </w:r>
      <w:r w:rsidR="00402853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.26</w:t>
      </w:r>
      <w:r w:rsidR="005039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F317A8"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F80D63">
        <w:rPr>
          <w:rFonts w:ascii="Times New Roman" w:eastAsia="Times New Roman" w:hAnsi="Times New Roman" w:cs="Times New Roman"/>
          <w:sz w:val="16"/>
          <w:szCs w:val="16"/>
          <w:lang w:eastAsia="pl-PL"/>
        </w:rPr>
        <w:t>11</w:t>
      </w:r>
      <w:r w:rsidR="00402853"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074F00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947E63" w:rsidRDefault="00947E6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  <w:r w:rsidRPr="00402853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FORMULARZ OFERTOWY</w:t>
      </w:r>
    </w:p>
    <w:p w:rsidR="00947E63" w:rsidRPr="00402853" w:rsidRDefault="00947E6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(Firma) Wykonawcy –..........................................................................................................................,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 – ..............................................................................................................................................,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– 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Osoba do kontaktu ……………………………..………..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  <w:t>Tel. …………...........................………………….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 xml:space="preserve">Tel. - .....................................; fax - ..................................;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ab/>
      </w:r>
      <w:proofErr w:type="spellStart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E-mail</w:t>
      </w:r>
      <w:proofErr w:type="spellEnd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: ...............................................................,</w:t>
      </w:r>
    </w:p>
    <w:p w:rsid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NIP - ................................................................; REGON - ..............................................................................,</w:t>
      </w:r>
    </w:p>
    <w:p w:rsidR="00947E63" w:rsidRPr="00402853" w:rsidRDefault="00947E6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</w:p>
    <w:p w:rsidR="00915C98" w:rsidRPr="00915C98" w:rsidRDefault="002B108F" w:rsidP="00B511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hAnsi="Times New Roman" w:cs="Times New Roman"/>
          <w:sz w:val="21"/>
          <w:szCs w:val="21"/>
        </w:rPr>
        <w:t xml:space="preserve">Oferta na: 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zakup i dostawa </w:t>
      </w:r>
      <w:r w:rsidR="00074F00">
        <w:rPr>
          <w:rFonts w:ascii="Times New Roman" w:hAnsi="Times New Roman" w:cs="Times New Roman"/>
          <w:sz w:val="21"/>
          <w:szCs w:val="21"/>
        </w:rPr>
        <w:t>1</w:t>
      </w:r>
      <w:r w:rsidR="000F20A5">
        <w:rPr>
          <w:rFonts w:ascii="Times New Roman" w:hAnsi="Times New Roman" w:cs="Times New Roman"/>
          <w:sz w:val="21"/>
          <w:szCs w:val="21"/>
        </w:rPr>
        <w:t>2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 sztuk </w:t>
      </w:r>
      <w:r w:rsidR="00B511AA">
        <w:rPr>
          <w:rFonts w:ascii="Times New Roman" w:hAnsi="Times New Roman" w:cs="Times New Roman"/>
          <w:sz w:val="21"/>
          <w:szCs w:val="21"/>
        </w:rPr>
        <w:t>m</w:t>
      </w:r>
      <w:r w:rsidR="00B511AA" w:rsidRPr="00B511AA">
        <w:rPr>
          <w:rFonts w:ascii="Times New Roman" w:hAnsi="Times New Roman" w:cs="Times New Roman"/>
          <w:sz w:val="21"/>
          <w:szCs w:val="21"/>
        </w:rPr>
        <w:t>onitor 24’’</w:t>
      </w:r>
      <w:r w:rsidR="00B511AA">
        <w:rPr>
          <w:rFonts w:ascii="Times New Roman" w:hAnsi="Times New Roman" w:cs="Times New Roman"/>
          <w:sz w:val="21"/>
          <w:szCs w:val="21"/>
        </w:rPr>
        <w:t xml:space="preserve"> </w:t>
      </w:r>
      <w:r w:rsidR="00B511AA" w:rsidRPr="00B511AA">
        <w:rPr>
          <w:rFonts w:ascii="Times New Roman" w:hAnsi="Times New Roman" w:cs="Times New Roman"/>
          <w:sz w:val="21"/>
          <w:szCs w:val="21"/>
        </w:rPr>
        <w:t>technologia IPS LED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 </w:t>
      </w:r>
      <w:r w:rsidR="00B511AA">
        <w:rPr>
          <w:rFonts w:ascii="Times New Roman" w:hAnsi="Times New Roman" w:cs="Times New Roman"/>
          <w:sz w:val="21"/>
          <w:szCs w:val="21"/>
        </w:rPr>
        <w:t xml:space="preserve">na </w:t>
      </w:r>
      <w:r w:rsidR="00915C98" w:rsidRPr="00915C98">
        <w:rPr>
          <w:rFonts w:ascii="Times New Roman" w:hAnsi="Times New Roman" w:cs="Times New Roman"/>
          <w:sz w:val="21"/>
          <w:szCs w:val="21"/>
        </w:rPr>
        <w:t>potrzeby OR KRUS w Poznaniu.</w:t>
      </w:r>
    </w:p>
    <w:p w:rsidR="00402853" w:rsidRPr="00915C98" w:rsidRDefault="00402853" w:rsidP="00915C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eastAsia="Times New Roman" w:hAnsi="Times New Roman" w:cs="Times New Roman"/>
          <w:sz w:val="21"/>
          <w:szCs w:val="21"/>
          <w:lang w:eastAsia="pl-PL"/>
        </w:rPr>
        <w:t>Kalkulacja cenowa Wykonawcy za realizację przedmiotu zamówienia:</w:t>
      </w:r>
    </w:p>
    <w:p w:rsidR="000800D0" w:rsidRDefault="000800D0" w:rsidP="000800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A368A7" w:rsidRPr="000C5D9D" w:rsidRDefault="00A368A7" w:rsidP="003A7BCC">
      <w:pPr>
        <w:spacing w:after="120" w:line="240" w:lineRule="auto"/>
        <w:ind w:left="360" w:right="2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5D9D">
        <w:rPr>
          <w:rFonts w:ascii="Times New Roman" w:eastAsia="Times New Roman" w:hAnsi="Times New Roman" w:cs="Times New Roman"/>
          <w:sz w:val="20"/>
          <w:szCs w:val="20"/>
          <w:lang w:eastAsia="pl-PL"/>
        </w:rPr>
        <w:t>Kalkulacja cenowa Wykonawcy za realizację przedmiotu zamówienia: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1134"/>
        <w:gridCol w:w="1129"/>
        <w:gridCol w:w="1139"/>
        <w:gridCol w:w="1134"/>
        <w:gridCol w:w="1134"/>
      </w:tblGrid>
      <w:tr w:rsidR="00E060D2" w:rsidRPr="00A368A7" w:rsidTr="008C7522">
        <w:trPr>
          <w:trHeight w:val="454"/>
          <w:jc w:val="center"/>
        </w:trPr>
        <w:tc>
          <w:tcPr>
            <w:tcW w:w="2830" w:type="dxa"/>
            <w:vAlign w:val="center"/>
          </w:tcPr>
          <w:p w:rsidR="00E060D2" w:rsidRPr="00381918" w:rsidRDefault="00E060D2" w:rsidP="009D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lightGray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Przedmiot zamówienia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 marka, model</w:t>
            </w:r>
          </w:p>
        </w:tc>
        <w:tc>
          <w:tcPr>
            <w:tcW w:w="1134" w:type="dxa"/>
          </w:tcPr>
          <w:p w:rsidR="00E060D2" w:rsidRPr="00381918" w:rsidRDefault="00E060D2" w:rsidP="002B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Sztuk</w:t>
            </w:r>
          </w:p>
        </w:tc>
        <w:tc>
          <w:tcPr>
            <w:tcW w:w="1134" w:type="dxa"/>
            <w:vAlign w:val="center"/>
          </w:tcPr>
          <w:p w:rsidR="00E060D2" w:rsidRPr="00381918" w:rsidRDefault="00E060D2" w:rsidP="000B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Gwarancja liczba  miesięcy</w:t>
            </w:r>
          </w:p>
        </w:tc>
        <w:tc>
          <w:tcPr>
            <w:tcW w:w="1129" w:type="dxa"/>
            <w:vAlign w:val="center"/>
          </w:tcPr>
          <w:p w:rsidR="00E060D2" w:rsidRPr="00381918" w:rsidRDefault="00E060D2" w:rsidP="000B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netto zł</w:t>
            </w:r>
          </w:p>
        </w:tc>
        <w:tc>
          <w:tcPr>
            <w:tcW w:w="1139" w:type="dxa"/>
            <w:vAlign w:val="center"/>
          </w:tcPr>
          <w:p w:rsidR="00E060D2" w:rsidRPr="00381918" w:rsidRDefault="00E060D2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brutto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E060D2" w:rsidRDefault="00E060D2" w:rsidP="00E060D2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razem netto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E060D2" w:rsidRDefault="00E060D2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Cena razem brutto </w:t>
            </w:r>
            <w:r w:rsidR="008C75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E060D2" w:rsidRPr="00A368A7" w:rsidTr="00947E63">
        <w:trPr>
          <w:trHeight w:val="144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060D2" w:rsidRPr="00381918" w:rsidRDefault="00B511AA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11A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24’’ technologia IPS LED</w:t>
            </w:r>
            <w:r w:rsidR="00E060D2"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 …………………………</w:t>
            </w:r>
          </w:p>
          <w:p w:rsidR="00E060D2" w:rsidRPr="00381918" w:rsidRDefault="00E060D2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model …………………………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074F00" w:rsidP="000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0F20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………….   m-</w:t>
            </w:r>
            <w:proofErr w:type="spellStart"/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060D2" w:rsidRPr="00A368A7" w:rsidTr="008C7522">
        <w:trPr>
          <w:trHeight w:val="491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60D2" w:rsidRPr="00381918" w:rsidRDefault="00E060D2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60D2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łącznie</w:t>
            </w: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E060D2" w:rsidRPr="00381918" w:rsidRDefault="00E060D2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F317A8" w:rsidRPr="00F2591B" w:rsidRDefault="00FF4429" w:rsidP="00B511AA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="00E613AD"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</w:t>
      </w:r>
      <w:r w:rsidR="00F2591B">
        <w:rPr>
          <w:rFonts w:ascii="Times New Roman" w:eastAsia="Calibri" w:hAnsi="Times New Roman" w:cs="Times New Roman"/>
          <w:sz w:val="21"/>
          <w:szCs w:val="21"/>
        </w:rPr>
        <w:t>ł</w:t>
      </w:r>
      <w:r w:rsidR="00F2591B" w:rsidRPr="00F2591B">
        <w:rPr>
          <w:rFonts w:ascii="Times New Roman" w:eastAsia="Calibri" w:hAnsi="Times New Roman" w:cs="Times New Roman"/>
          <w:sz w:val="21"/>
          <w:szCs w:val="21"/>
        </w:rPr>
        <w:t>ącznie</w:t>
      </w:r>
      <w:r w:rsidR="00F2591B">
        <w:rPr>
          <w:rFonts w:ascii="Times New Roman" w:eastAsia="Calibri" w:hAnsi="Times New Roman" w:cs="Times New Roman"/>
          <w:sz w:val="21"/>
          <w:szCs w:val="21"/>
        </w:rPr>
        <w:t>:</w:t>
      </w:r>
    </w:p>
    <w:p w:rsidR="00931D11" w:rsidRPr="00CB3289" w:rsidRDefault="00F317A8" w:rsidP="00931D11">
      <w:pPr>
        <w:spacing w:after="0" w:line="360" w:lineRule="auto"/>
        <w:ind w:left="717"/>
        <w:rPr>
          <w:rFonts w:ascii="Times New Roman" w:hAnsi="Times New Roman" w:cs="Times New Roman"/>
          <w:sz w:val="20"/>
          <w:szCs w:val="20"/>
        </w:rPr>
      </w:pPr>
      <w:r w:rsidRPr="00CB3289">
        <w:rPr>
          <w:rFonts w:ascii="Times New Roman" w:hAnsi="Times New Roman" w:cs="Times New Roman"/>
          <w:sz w:val="20"/>
          <w:szCs w:val="20"/>
        </w:rPr>
        <w:t>cena netto …………………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……………….</w:t>
      </w:r>
      <w:r w:rsidRPr="00CB3289">
        <w:rPr>
          <w:rFonts w:ascii="Times New Roman" w:hAnsi="Times New Roman" w:cs="Times New Roman"/>
          <w:sz w:val="20"/>
          <w:szCs w:val="20"/>
        </w:rPr>
        <w:t>…. zł, a wraz z należytym podatkiem VAT w wysokości  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..</w:t>
      </w:r>
      <w:r w:rsidRPr="00CB3289">
        <w:rPr>
          <w:rFonts w:ascii="Times New Roman" w:hAnsi="Times New Roman" w:cs="Times New Roman"/>
          <w:sz w:val="20"/>
          <w:szCs w:val="20"/>
        </w:rPr>
        <w:t>.% cenę brutto 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</w:t>
      </w:r>
      <w:r w:rsidRPr="00CB3289">
        <w:rPr>
          <w:rFonts w:ascii="Times New Roman" w:hAnsi="Times New Roman" w:cs="Times New Roman"/>
          <w:sz w:val="20"/>
          <w:szCs w:val="20"/>
        </w:rPr>
        <w:t>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………………….</w:t>
      </w:r>
      <w:r w:rsidRPr="00CB3289">
        <w:rPr>
          <w:rFonts w:ascii="Times New Roman" w:hAnsi="Times New Roman" w:cs="Times New Roman"/>
          <w:sz w:val="20"/>
          <w:szCs w:val="20"/>
        </w:rPr>
        <w:t>…zł.</w:t>
      </w:r>
    </w:p>
    <w:p w:rsidR="00402853" w:rsidRPr="00402853" w:rsidRDefault="00402853" w:rsidP="000A3D51">
      <w:pPr>
        <w:spacing w:after="0" w:line="240" w:lineRule="auto"/>
        <w:ind w:left="717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termin realizacji zamówienia: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……………………………………………….…. </w:t>
      </w:r>
    </w:p>
    <w:p w:rsidR="00402853" w:rsidRDefault="00402853" w:rsidP="000A3D5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(</w:t>
      </w:r>
      <w:r w:rsidR="00931D1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tj.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947E6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 5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dni </w:t>
      </w:r>
      <w:r w:rsidR="00915C9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roboczych 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od podpisania umowy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). </w:t>
      </w:r>
    </w:p>
    <w:p w:rsidR="00812A12" w:rsidRPr="00812A12" w:rsidRDefault="00402853" w:rsidP="009E791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812A12" w:rsidRPr="00812A12" w:rsidRDefault="00402853" w:rsidP="00812A12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Warunki gwarancji: </w:t>
      </w:r>
    </w:p>
    <w:p w:rsidR="00402853" w:rsidRDefault="00402853" w:rsidP="00B511AA">
      <w:pPr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………………….…………………..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(</w:t>
      </w:r>
      <w:r w:rsidR="00812A12" w:rsidRPr="00812A1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min. 24 miesięcznej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</w:t>
      </w:r>
      <w:r w:rsidR="00B511AA" w:rsidRPr="00B511AA">
        <w:rPr>
          <w:rFonts w:ascii="Times New Roman" w:eastAsia="Times New Roman" w:hAnsi="Times New Roman" w:cs="Times New Roman"/>
          <w:sz w:val="21"/>
          <w:szCs w:val="21"/>
          <w:lang w:eastAsia="pl-PL"/>
        </w:rPr>
        <w:t>monitor 24’’ technologia IPS LED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iczone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od daty podpisania protokołu odbioru całości zamówienia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02853" w:rsidRPr="001D5BDD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II. </w:t>
      </w:r>
      <w:r w:rsidR="00C74D4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Oświadczamy, że:</w:t>
      </w:r>
    </w:p>
    <w:p w:rsidR="00931D11" w:rsidRPr="00931D11" w:rsidRDefault="00402853" w:rsidP="00931D11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Podana przez nas cena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B7E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Oferowany przedmiot zamówienia jest zgodny z wymaganiami i warunkami opisanymi w ogłoszeniu o zamówieniu oraz </w:t>
      </w:r>
      <w:r w:rsidRPr="004B7E71">
        <w:rPr>
          <w:rFonts w:ascii="Times New Roman" w:hAnsi="Times New Roman" w:cs="Times New Roman"/>
          <w:sz w:val="20"/>
          <w:szCs w:val="20"/>
        </w:rPr>
        <w:t>umowie</w:t>
      </w:r>
      <w:r w:rsidR="00931D11" w:rsidRPr="004B7E71">
        <w:rPr>
          <w:rFonts w:ascii="Times New Roman" w:hAnsi="Times New Roman" w:cs="Times New Roman"/>
          <w:sz w:val="20"/>
          <w:szCs w:val="20"/>
        </w:rPr>
        <w:t xml:space="preserve"> oraz spełnia minimalne wymagania Zamawiającego opisane w załączniku nr 1 do ogłoszenia 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B7E71">
        <w:rPr>
          <w:rFonts w:ascii="Times New Roman" w:hAnsi="Times New Roman" w:cs="Times New Roman"/>
          <w:sz w:val="20"/>
          <w:szCs w:val="20"/>
        </w:rPr>
        <w:t>Zapoznaliśmy się z opisem przedmiotu zamówienia oraz wymogami Zamawiającego i nie wnosimy do nich żadnych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zastrzeżeń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Uzyskaliśmy od Zamawiającego wszystkie informacje niezbędne do wykonania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947E63" w:rsidRPr="00947E63" w:rsidRDefault="00947E63" w:rsidP="00947E6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bookmarkStart w:id="0" w:name="_Hlk128835893"/>
      <w:r w:rsidRPr="00947E6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Oświadczam/y, że  nie podlegam/y wykluczeniu na podstawie art. 7 ust. 1 Ustawy z dnia 13 kwietnia 2022r. o szczególnych rozwiązaniach w zakresie przeciwdziałania wspieraniu agresji na Ukrainę oraz służących ochronie bezpieczeństwa narodowego (Dz.U. z 2025.,  poz.514).</w:t>
      </w:r>
      <w:bookmarkEnd w:id="0"/>
    </w:p>
    <w:p w:rsidR="00947E63" w:rsidRPr="00402853" w:rsidRDefault="00947E63" w:rsidP="00947E6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ogłoszenia o zamówieniu.</w:t>
      </w:r>
    </w:p>
    <w:p w:rsidR="00947E63" w:rsidRDefault="00947E63" w:rsidP="00947E6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Wypełniliśmy obowiązki informacyjne przewidziane w art. 13 lub 14 RODO wobec osób fizycznych,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947E63" w:rsidRPr="00402853" w:rsidRDefault="00947E63" w:rsidP="00947E6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 przypadku wyboru naszej oferty umowę w imieniu Wykonawcy podpisze/ą/ :</w:t>
      </w:r>
    </w:p>
    <w:p w:rsidR="00947E63" w:rsidRPr="00402853" w:rsidRDefault="00947E63" w:rsidP="00947E6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………………………………………………….. stanowisko ………………………………………</w:t>
      </w:r>
    </w:p>
    <w:p w:rsidR="00947E63" w:rsidRDefault="00947E63" w:rsidP="00947E6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stanowisko ……………………………………….</w:t>
      </w:r>
    </w:p>
    <w:p w:rsidR="00947E63" w:rsidRPr="00F1633E" w:rsidRDefault="00947E63" w:rsidP="00947E6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lastRenderedPageBreak/>
        <w:t>W formie papierowej */w formie elektronicznej opatrzonej kwalifikowanym podpisem elektronicznym.</w:t>
      </w:r>
    </w:p>
    <w:p w:rsidR="00947E63" w:rsidRPr="00402853" w:rsidRDefault="00947E63" w:rsidP="00947E6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Uważamy się za związanych niniejszą ofertą przez okres 30 dni, licząc od upływu terminu składania ofert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947E63" w:rsidRPr="00402853" w:rsidRDefault="00947E63" w:rsidP="00947E6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Integralną część oferty stanowią następujące dokumenty:</w:t>
      </w:r>
    </w:p>
    <w:p w:rsidR="00947E63" w:rsidRPr="00F60478" w:rsidRDefault="00947E63" w:rsidP="00947E6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parafowany wzór umowy wraz z załącznikami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>
        <w:rPr>
          <w:rFonts w:ascii="Arial" w:hAnsi="Arial" w:cs="Arial"/>
        </w:rPr>
        <w:t xml:space="preserve"> </w:t>
      </w:r>
      <w:r w:rsidRPr="000A549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 tym</w:t>
      </w:r>
      <w:r w:rsidRPr="00F60478">
        <w:rPr>
          <w:rFonts w:ascii="Arial" w:hAnsi="Arial" w:cs="Arial"/>
        </w:rPr>
        <w:t>:</w:t>
      </w:r>
    </w:p>
    <w:p w:rsidR="00947E63" w:rsidRPr="00F60478" w:rsidRDefault="00947E63" w:rsidP="00947E63">
      <w:pPr>
        <w:pStyle w:val="Nagwek"/>
        <w:tabs>
          <w:tab w:val="left" w:pos="708"/>
        </w:tabs>
        <w:spacing w:line="276" w:lineRule="auto"/>
        <w:ind w:left="644"/>
        <w:jc w:val="both"/>
        <w:rPr>
          <w:sz w:val="20"/>
          <w:szCs w:val="20"/>
        </w:rPr>
      </w:pPr>
      <w:r w:rsidRPr="00F60478">
        <w:rPr>
          <w:sz w:val="20"/>
          <w:szCs w:val="20"/>
        </w:rPr>
        <w:t>- załącznik nr 5 do umowy - klauzula informacyjna Wykonawcy według wzoru własnego Wykonawcy</w:t>
      </w:r>
    </w:p>
    <w:p w:rsidR="00947E63" w:rsidRDefault="00947E63" w:rsidP="00947E6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947E63" w:rsidRDefault="00947E63" w:rsidP="00947E6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947E63" w:rsidRDefault="00947E63" w:rsidP="00947E6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947E63" w:rsidRPr="00402853" w:rsidRDefault="00947E63" w:rsidP="00947E6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947E63" w:rsidRPr="0040285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………….…………… dnia ………… roku</w:t>
      </w: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47E63" w:rsidRPr="0040285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47E63" w:rsidRPr="00402853" w:rsidRDefault="00947E63" w:rsidP="00947E63">
      <w:pPr>
        <w:spacing w:after="0" w:line="240" w:lineRule="auto"/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………………………………………………..</w:t>
      </w:r>
    </w:p>
    <w:p w:rsidR="00947E63" w:rsidRPr="00402853" w:rsidRDefault="00947E63" w:rsidP="00947E6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(pieczęć i podpis osoby uprawnionej do</w:t>
      </w:r>
    </w:p>
    <w:p w:rsidR="00947E63" w:rsidRDefault="00947E63" w:rsidP="00947E6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składania oświadczeń woli w imieniu Wykonawcy)</w:t>
      </w:r>
    </w:p>
    <w:p w:rsidR="00947E63" w:rsidRDefault="00947E63" w:rsidP="00947E6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tabs>
          <w:tab w:val="left" w:pos="325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E22272" w:rsidRDefault="00E22272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E22272" w:rsidRDefault="00E22272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E22272" w:rsidRDefault="00E22272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E22272" w:rsidRDefault="00E22272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bookmarkStart w:id="1" w:name="_GoBack"/>
      <w:bookmarkEnd w:id="1"/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Default="00947E63" w:rsidP="00947E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947E63" w:rsidRPr="00F1633E" w:rsidRDefault="00947E63" w:rsidP="00947E63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*niepotrzebne skreślić </w:t>
      </w:r>
    </w:p>
    <w:p w:rsidR="00947E63" w:rsidRPr="00947E63" w:rsidRDefault="00947E63" w:rsidP="00947E63">
      <w:p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sectPr w:rsidR="00947E63" w:rsidRPr="00947E63" w:rsidSect="00947E63">
      <w:pgSz w:w="11906" w:h="16838"/>
      <w:pgMar w:top="709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CE4C17"/>
    <w:multiLevelType w:val="hybridMultilevel"/>
    <w:tmpl w:val="04101A64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25E3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74F00"/>
    <w:rsid w:val="000800D0"/>
    <w:rsid w:val="00080440"/>
    <w:rsid w:val="000838BE"/>
    <w:rsid w:val="000A3D51"/>
    <w:rsid w:val="000A6FDB"/>
    <w:rsid w:val="000B22DF"/>
    <w:rsid w:val="000C5D9D"/>
    <w:rsid w:val="000F20A5"/>
    <w:rsid w:val="001D5BDD"/>
    <w:rsid w:val="002043FC"/>
    <w:rsid w:val="002569BE"/>
    <w:rsid w:val="002A3E7E"/>
    <w:rsid w:val="002B108F"/>
    <w:rsid w:val="00310DBD"/>
    <w:rsid w:val="00323E08"/>
    <w:rsid w:val="00340BBE"/>
    <w:rsid w:val="00381918"/>
    <w:rsid w:val="003A7BCC"/>
    <w:rsid w:val="00402853"/>
    <w:rsid w:val="00437512"/>
    <w:rsid w:val="004460EA"/>
    <w:rsid w:val="004B7E71"/>
    <w:rsid w:val="00503928"/>
    <w:rsid w:val="00526635"/>
    <w:rsid w:val="00550846"/>
    <w:rsid w:val="00594A4F"/>
    <w:rsid w:val="005F5052"/>
    <w:rsid w:val="006039A2"/>
    <w:rsid w:val="006A39E9"/>
    <w:rsid w:val="006C3C92"/>
    <w:rsid w:val="00735414"/>
    <w:rsid w:val="007659DE"/>
    <w:rsid w:val="007D2996"/>
    <w:rsid w:val="00812A12"/>
    <w:rsid w:val="0087042F"/>
    <w:rsid w:val="008C7522"/>
    <w:rsid w:val="00915587"/>
    <w:rsid w:val="00915C98"/>
    <w:rsid w:val="00931D11"/>
    <w:rsid w:val="00947E63"/>
    <w:rsid w:val="00991A9E"/>
    <w:rsid w:val="009A1064"/>
    <w:rsid w:val="009C090D"/>
    <w:rsid w:val="009C5022"/>
    <w:rsid w:val="009D3F72"/>
    <w:rsid w:val="009E7911"/>
    <w:rsid w:val="00A368A7"/>
    <w:rsid w:val="00A648FC"/>
    <w:rsid w:val="00A705BA"/>
    <w:rsid w:val="00AC4198"/>
    <w:rsid w:val="00B511AA"/>
    <w:rsid w:val="00B51D61"/>
    <w:rsid w:val="00B95EE7"/>
    <w:rsid w:val="00BC3F56"/>
    <w:rsid w:val="00C04CBF"/>
    <w:rsid w:val="00C06E5C"/>
    <w:rsid w:val="00C226CD"/>
    <w:rsid w:val="00C360D7"/>
    <w:rsid w:val="00C74D4A"/>
    <w:rsid w:val="00CA1FF5"/>
    <w:rsid w:val="00CB3289"/>
    <w:rsid w:val="00CF7545"/>
    <w:rsid w:val="00DC2D56"/>
    <w:rsid w:val="00E060D2"/>
    <w:rsid w:val="00E22272"/>
    <w:rsid w:val="00E4167B"/>
    <w:rsid w:val="00E613AD"/>
    <w:rsid w:val="00E77162"/>
    <w:rsid w:val="00E8268D"/>
    <w:rsid w:val="00F109A9"/>
    <w:rsid w:val="00F2591B"/>
    <w:rsid w:val="00F317A8"/>
    <w:rsid w:val="00F8014F"/>
    <w:rsid w:val="00F80D63"/>
    <w:rsid w:val="00FF0DF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5DAA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7E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7E63"/>
  </w:style>
  <w:style w:type="paragraph" w:styleId="Nagwek">
    <w:name w:val="header"/>
    <w:basedOn w:val="Normalny"/>
    <w:next w:val="Tekstpodstawowy"/>
    <w:link w:val="NagwekZnak"/>
    <w:rsid w:val="00947E6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947E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7E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Marek Gmitrowicz</cp:lastModifiedBy>
  <cp:revision>47</cp:revision>
  <cp:lastPrinted>2025-11-05T06:47:00Z</cp:lastPrinted>
  <dcterms:created xsi:type="dcterms:W3CDTF">2020-10-20T11:06:00Z</dcterms:created>
  <dcterms:modified xsi:type="dcterms:W3CDTF">2025-11-05T06:47:00Z</dcterms:modified>
</cp:coreProperties>
</file>